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671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uk-UA" w:eastAsia="ru-RU"/>
        </w:rPr>
        <w:t>ДОГОВІР ПРО НАМІРИ</w:t>
      </w:r>
    </w:p>
    <w:p w14:paraId="788D3A5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Київ</w:t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«___»_______202__ р.</w:t>
      </w:r>
    </w:p>
    <w:p w14:paraId="498154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татуту, з однієї сторони, та</w:t>
      </w:r>
    </w:p>
    <w:p w14:paraId="42BCBB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____________________________________________________________________</w:t>
      </w:r>
    </w:p>
    <w:p w14:paraId="4C4AA690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1E581F1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19C7DC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____ (далі – Абітурієнт),</w:t>
      </w:r>
    </w:p>
    <w:p w14:paraId="05CEBCE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3FFBBD3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_____________________________, на _________________________   </w:t>
      </w:r>
    </w:p>
    <w:p w14:paraId="14BA5A9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(денній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>/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заочній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)</w:t>
      </w:r>
    </w:p>
    <w:p w14:paraId="631B1A3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, за умови вступу на __________________________________________</w:t>
      </w:r>
    </w:p>
    <w:p w14:paraId="4DD485D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2-4 курс для здобуття освітньо-професійного ступеня фаховий молодший бакалавр /</w:t>
      </w:r>
    </w:p>
    <w:p w14:paraId="4657817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2-4 курс для здобуття освітнього ступеня бакалавр / </w:t>
      </w:r>
    </w:p>
    <w:p w14:paraId="6B2A3B5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1-2 курс для здобуття освітнього ступеня магістр </w:t>
      </w:r>
    </w:p>
    <w:p w14:paraId="307571C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виконання Абітурієнтом Правил прийому до Університету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для здобуття відповідного освітньо-професійного (освітнього) ступеню.</w:t>
      </w:r>
    </w:p>
    <w:p w14:paraId="0018736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0B592B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1.2. Замовник сплачує Університету авансовий платіж у розмірі 500,00 гривень в рахунок майбутнього навчання.</w:t>
      </w:r>
    </w:p>
    <w:p w14:paraId="08064810">
      <w:pPr>
        <w:spacing w:after="0" w:line="240" w:lineRule="auto"/>
        <w:ind w:left="708" w:firstLine="1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1.3. Замовник вносить авансовий платіж на поточний рахунок Університету, вказаний у цьому Договорі, протягом 5-ти днів з моменту підписання Договору. У разі не внесення авансового платежу Замовником, цей Договір вважається неукладеним.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1.4. Університет  надає Замовнику знижку у розмірі 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50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% від вартості на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 xml:space="preserve"> увесь період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навчання.</w:t>
      </w:r>
    </w:p>
    <w:p w14:paraId="7ADDD62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1.5. Університетом може бути надана лише одна зі знижок. Вказана знижка не сумується з іншими знижками, які надає Університет.</w:t>
      </w:r>
    </w:p>
    <w:p w14:paraId="3DF1A7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1.6.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5CA60D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1.7. Договір вступає в силу з моменту його підписання і діє до повного виконання сторонами своїх зобов’язань.</w:t>
      </w:r>
    </w:p>
    <w:p w14:paraId="21F3554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1.8.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04F8990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450834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РЕКВІЗИТИ ТА ПІДПИСИ СТОРІН</w:t>
      </w:r>
    </w:p>
    <w:p w14:paraId="28CE1CC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6AC2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1BB41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1D6AE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Замовник</w:t>
            </w:r>
          </w:p>
        </w:tc>
      </w:tr>
      <w:tr w14:paraId="4C55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D1DA750">
            <w:pPr>
              <w:pStyle w:val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Приватний вищий навчальний заклад</w:t>
            </w:r>
            <w:r>
              <w:rPr>
                <w:b/>
                <w:sz w:val="20"/>
                <w:lang w:val="ru-RU"/>
              </w:rPr>
              <w:t xml:space="preserve"> «</w:t>
            </w:r>
            <w:r>
              <w:rPr>
                <w:b/>
                <w:sz w:val="20"/>
              </w:rPr>
              <w:t>Європейський університет»</w:t>
            </w:r>
          </w:p>
          <w:p w14:paraId="4FDE198C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Адреса: бул. Академіка Вернадського, 16-в, </w:t>
            </w:r>
          </w:p>
          <w:p w14:paraId="2746E19E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 Київ, 03115, Україна </w:t>
            </w:r>
          </w:p>
          <w:p w14:paraId="48B9F4AA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Тел.: (044) 450-99-31, 423-00-40, </w:t>
            </w:r>
          </w:p>
          <w:p w14:paraId="5C3FD6D7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факс: (044) 452-35-68</w:t>
            </w:r>
          </w:p>
          <w:p w14:paraId="7E1599C6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IBAN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UA</w:t>
            </w:r>
            <w:r>
              <w:rPr>
                <w:sz w:val="20"/>
                <w:lang w:val="ru-RU"/>
              </w:rPr>
              <w:t xml:space="preserve"> 20 32047800000</w:t>
            </w:r>
            <w:r>
              <w:rPr>
                <w:sz w:val="20"/>
              </w:rPr>
              <w:t xml:space="preserve">26004924436651 </w:t>
            </w:r>
          </w:p>
          <w:p w14:paraId="47932690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в АБ «Укргазбанк» м. Київ</w:t>
            </w:r>
          </w:p>
          <w:p w14:paraId="631A712F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МФО 320478, код 24366800</w:t>
            </w:r>
          </w:p>
          <w:p w14:paraId="23A996A5">
            <w:pPr>
              <w:pStyle w:val="5"/>
              <w:jc w:val="center"/>
              <w:rPr>
                <w:sz w:val="20"/>
              </w:rPr>
            </w:pPr>
          </w:p>
          <w:p w14:paraId="4BCEB9EA">
            <w:pPr>
              <w:pStyle w:val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Ректор </w:t>
            </w:r>
          </w:p>
          <w:p w14:paraId="2E7323D7">
            <w:pPr>
              <w:pStyle w:val="5"/>
              <w:rPr>
                <w:b/>
                <w:sz w:val="20"/>
              </w:rPr>
            </w:pPr>
          </w:p>
          <w:p w14:paraId="689C0397">
            <w:pPr>
              <w:pStyle w:val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___________________/ Олена ТИМОШЕНКО</w:t>
            </w:r>
          </w:p>
          <w:p w14:paraId="1DF9928D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4673" w:type="dxa"/>
          </w:tcPr>
          <w:p w14:paraId="0B1E2E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0DB6AB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54760B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Місце реєстрації _______________________</w:t>
            </w:r>
          </w:p>
          <w:p w14:paraId="5DEE0F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30338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Паспорт: серії________ № _______________</w:t>
            </w:r>
          </w:p>
          <w:p w14:paraId="3B60AC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виданий ______________________________</w:t>
            </w:r>
          </w:p>
          <w:p w14:paraId="1605CB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5EFCC6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Ідентифікаційний код ___________________</w:t>
            </w:r>
          </w:p>
          <w:p w14:paraId="1830CB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3A283B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Тел.: _________________________________</w:t>
            </w:r>
          </w:p>
          <w:p w14:paraId="7CF1C8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5333D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75D32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_________________/ ___________________</w:t>
            </w:r>
          </w:p>
        </w:tc>
      </w:tr>
    </w:tbl>
    <w:p w14:paraId="1B696AE4">
      <w:pPr>
        <w:jc w:val="both"/>
        <w:rPr>
          <w:lang w:val="uk-UA"/>
        </w:rPr>
      </w:pPr>
    </w:p>
    <w:sectPr>
      <w:pgSz w:w="11906" w:h="16838"/>
      <w:pgMar w:top="851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C178E"/>
    <w:rsid w:val="003156CE"/>
    <w:rsid w:val="003E0AAE"/>
    <w:rsid w:val="004E1F40"/>
    <w:rsid w:val="005335A4"/>
    <w:rsid w:val="005D2333"/>
    <w:rsid w:val="00634379"/>
    <w:rsid w:val="006B756E"/>
    <w:rsid w:val="006D4686"/>
    <w:rsid w:val="00737472"/>
    <w:rsid w:val="007520B0"/>
    <w:rsid w:val="0080061B"/>
    <w:rsid w:val="00915067"/>
    <w:rsid w:val="00930A04"/>
    <w:rsid w:val="009A602D"/>
    <w:rsid w:val="009A6DAD"/>
    <w:rsid w:val="009C4F73"/>
    <w:rsid w:val="00AE2F65"/>
    <w:rsid w:val="00AF3ED7"/>
    <w:rsid w:val="00BB57B9"/>
    <w:rsid w:val="00BC4D98"/>
    <w:rsid w:val="00BC69B5"/>
    <w:rsid w:val="00BE27E4"/>
    <w:rsid w:val="00BE4D95"/>
    <w:rsid w:val="00CA6F1F"/>
    <w:rsid w:val="00D475AF"/>
    <w:rsid w:val="00D5182A"/>
    <w:rsid w:val="00DB51F8"/>
    <w:rsid w:val="00EC4EF5"/>
    <w:rsid w:val="00EC7F1C"/>
    <w:rsid w:val="00F84899"/>
    <w:rsid w:val="00FE05A4"/>
    <w:rsid w:val="31C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EFDE-BCD5-4651-B936-334755B0C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2901</Characters>
  <Lines>24</Lines>
  <Paragraphs>6</Paragraphs>
  <TotalTime>10</TotalTime>
  <ScaleCrop>false</ScaleCrop>
  <LinksUpToDate>false</LinksUpToDate>
  <CharactersWithSpaces>3403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2025-08-04T12:33:00Z</dcterms:created>
  <dc:creator>yurviddil</dc:creator>
  <cp:lastModifiedBy>Назар Власюк</cp:lastModifiedBy>
  <cp:lastPrinted>2023-04-27T08:15:00Z</cp:lastPrinted>
  <dcterms:modified xsi:type="dcterms:W3CDTF">2026-03-19T09:27:15Z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3376D65420DA4256B76EA27F09FECB83_12</vt:lpwstr>
  </property>
</Properties>
</file>